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5DCF" w14:textId="77777777" w:rsidR="00E91C9E" w:rsidRDefault="00E91C9E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34C9A711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371AFAFD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OBRIGATÓRIO REMUNERADO</w:t>
      </w:r>
    </w:p>
    <w:p w14:paraId="211B7E26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670E787A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36C34129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BA79510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19AEA13C" w14:textId="77777777" w:rsidTr="00494408">
        <w:tc>
          <w:tcPr>
            <w:tcW w:w="6062" w:type="dxa"/>
          </w:tcPr>
          <w:p w14:paraId="3130CF4A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388D2419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7B342E12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5B6C3F94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2D0073A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1B21C94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FF31CF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1269616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0589334" w14:textId="2B0CA45B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4406">
              <w:rPr>
                <w:rFonts w:ascii="Arial Narrow" w:hAnsi="Arial Narrow"/>
                <w:noProof/>
                <w:sz w:val="18"/>
                <w:szCs w:val="18"/>
              </w:rPr>
              <w:t>Paula Rúbia Ferreira Rosa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113D0C2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3C9C6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0485822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269E5D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3A372FA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07E9CB0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44DEACC" w14:textId="7138A915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4406">
              <w:rPr>
                <w:rFonts w:ascii="Arial Narrow" w:hAnsi="Arial Narrow"/>
                <w:sz w:val="18"/>
                <w:szCs w:val="18"/>
              </w:rPr>
              <w:t>C</w:t>
            </w:r>
            <w:r w:rsidR="00B14406">
              <w:rPr>
                <w:rFonts w:ascii="Arial Narrow" w:hAnsi="Arial Narrow"/>
                <w:noProof/>
                <w:sz w:val="18"/>
                <w:szCs w:val="18"/>
              </w:rPr>
              <w:t>oordenadora de estágio DEQ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C356C4C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8897C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60D4041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BD854E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553D551E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CF732C5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263855D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EFFF36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C2AE170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4173FA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AF2E6A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3886D56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3D76B10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A33111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42375B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1F690AC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BCF982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21D426CC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566AB8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0ECFDA9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5701F706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016E7A0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064CE22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4E8D7439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3B08390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5B3DF2A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0851C69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9FACE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1B9F68F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634AC75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1DC8DC8C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DC1AABF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49C02A97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C2ECE73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AB30BA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2E11B00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0D5C65C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54279ED2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F04D19B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46E9EFB0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remunerado de estudante regularmente matriculado em curso de graduação da Universidade Federal de São Carlos.</w:t>
      </w:r>
    </w:p>
    <w:p w14:paraId="179D1E9D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1AC2130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4381F219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6B3183BF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65981EFC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17E99945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77A998DF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405A94AE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6E069FD0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F2DEF25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703C063A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49C7CA38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10A59698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B3642C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3B8F0D4D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9FE12C5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2322FA91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sz w:val="18"/>
          <w:szCs w:val="18"/>
        </w:rPr>
        <w:t xml:space="preserve">Como contraprestação, o ESTÁGIÁRIO receberá da CONCEDENTE uma bolsa no valor de R$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bookmarkEnd w:id="1"/>
      <w:r w:rsidRPr="002E084B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E7B20" w:rsidRPr="002E084B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>por</w:t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592353">
        <w:rPr>
          <w:rFonts w:ascii="Arial Narrow" w:hAnsi="Arial Narrow"/>
          <w:sz w:val="18"/>
          <w:szCs w:val="18"/>
        </w:rPr>
        <w:t>e/</w:t>
      </w:r>
      <w:r w:rsidRPr="002E084B">
        <w:rPr>
          <w:rFonts w:ascii="Arial Narrow" w:hAnsi="Arial Narrow"/>
          <w:sz w:val="18"/>
          <w:szCs w:val="18"/>
        </w:rPr>
        <w:t xml:space="preserve">ou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14:paraId="0FF34ED7" w14:textId="77777777" w:rsidR="002E084B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0E3B81">
        <w:rPr>
          <w:rFonts w:ascii="Arial Narrow" w:hAnsi="Arial Narrow"/>
          <w:sz w:val="18"/>
          <w:szCs w:val="18"/>
        </w:rPr>
        <w:t xml:space="preserve">A realização do estágio </w:t>
      </w:r>
      <w:r w:rsidR="002E084B" w:rsidRPr="002E084B">
        <w:rPr>
          <w:rFonts w:ascii="Arial Narrow" w:hAnsi="Arial Narrow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>
        <w:rPr>
          <w:rFonts w:ascii="Arial Narrow" w:hAnsi="Arial Narrow"/>
          <w:sz w:val="18"/>
          <w:szCs w:val="18"/>
        </w:rPr>
        <w:t xml:space="preserve">º </w:t>
      </w:r>
      <w:r w:rsidR="002E084B" w:rsidRPr="002E084B">
        <w:rPr>
          <w:rFonts w:ascii="Arial Narrow" w:hAnsi="Arial Narrow"/>
          <w:sz w:val="18"/>
          <w:szCs w:val="18"/>
        </w:rPr>
        <w:t>da Lei nº 11.788/2008</w:t>
      </w:r>
      <w:r w:rsidR="002E084B">
        <w:rPr>
          <w:rFonts w:ascii="Arial Narrow" w:hAnsi="Arial Narrow"/>
          <w:sz w:val="18"/>
          <w:szCs w:val="18"/>
        </w:rPr>
        <w:t>.</w:t>
      </w:r>
    </w:p>
    <w:p w14:paraId="0424507F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030C912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6A9E5C1A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584043DC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4784529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05020180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3900498B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5B121C42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0D2E3BF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1577F313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35B4EDD4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914B441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2A542471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7906BC3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26FA0E4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5F7BF7B5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31DAD36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32EC67BD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32549148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715645E7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15C4AB7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34F2306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4A386A50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7153590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258C2755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CCDB908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4B401084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73C68306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219D6CAD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7628A7" w14:paraId="66D51B33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5EE71D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7628A7" w14:paraId="6EEA845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81614D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67E7E6C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DC4B899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628A7" w14:paraId="6CFB9F8D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E51298" w14:textId="77777777" w:rsidR="007628A7" w:rsidRPr="002D5516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0072238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CB87F62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2349AE6B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24D2F8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BBE398D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BB2BEAC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15578558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5CB501DB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715173C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6F29291E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191B5950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493E1DD1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F0AA6E7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06B1CCCE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6E0AA910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2A04CDCA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9A334F8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533EA2E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13ABC99F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4062833F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1E51E15A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463F0EE4" w14:textId="77777777" w:rsidR="00A80F0D" w:rsidRDefault="00A80F0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C2B0875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9F06339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361B38C8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4D5E178A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2DB9DC88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4E4E0740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227904C8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17B94107" w14:textId="77777777" w:rsidR="007A6C4F" w:rsidRPr="007A6C4F" w:rsidRDefault="007A6C4F" w:rsidP="007A6C4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 w:rsidR="00786055"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39007140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61057792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9C8F548" w14:textId="77777777" w:rsidR="00DB4444" w:rsidRDefault="00F165B6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D710464428E1487B99CFD9473808B2E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1D768B72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7D06868" w14:textId="77777777" w:rsidR="00DC7EE3" w:rsidRDefault="00DC7EE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DB4444" w:rsidRPr="00660C52" w14:paraId="3978D9FC" w14:textId="77777777" w:rsidTr="00DC7EE3">
        <w:trPr>
          <w:jc w:val="center"/>
        </w:trPr>
        <w:tc>
          <w:tcPr>
            <w:tcW w:w="8699" w:type="dxa"/>
            <w:gridSpan w:val="2"/>
          </w:tcPr>
          <w:p w14:paraId="41424F5F" w14:textId="77777777" w:rsidR="00DB4444" w:rsidRPr="00660C52" w:rsidRDefault="00DB4444" w:rsidP="00DB444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27EBD770" w14:textId="77777777" w:rsidR="00DB4444" w:rsidRPr="00660C52" w:rsidRDefault="00F165B6" w:rsidP="00DB444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610770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610770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1DB4BB0E" w14:textId="77777777" w:rsidR="00DB4444" w:rsidRPr="00660C52" w:rsidRDefault="00DB4444" w:rsidP="00DC7EE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 w:rsidR="0051213B">
              <w:rPr>
                <w:rFonts w:ascii="Arial Narrow" w:hAnsi="Arial Narrow"/>
                <w:sz w:val="18"/>
                <w:szCs w:val="18"/>
              </w:rPr>
              <w:t xml:space="preserve"> (A</w:t>
            </w:r>
            <w:r w:rsidR="005D6E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7628A7" w:rsidRPr="00660C52" w14:paraId="3C36165E" w14:textId="77777777" w:rsidTr="00DC7EE3">
        <w:trPr>
          <w:jc w:val="center"/>
        </w:trPr>
        <w:tc>
          <w:tcPr>
            <w:tcW w:w="4322" w:type="dxa"/>
          </w:tcPr>
          <w:p w14:paraId="6C4F607A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3C35108C" w14:textId="77777777" w:rsidR="005D6E65" w:rsidRPr="00660C52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5D6E6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D6E65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5AC897CF" w14:textId="77777777" w:rsidR="005D6E65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5C74CEF1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833DF3A" w14:textId="62CCB696" w:rsidR="005D6E65" w:rsidRPr="00660C52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5D6E65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4406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Paula Rúbia Ferreira Rosa</w:t>
            </w:r>
            <w:r w:rsidR="005D6E65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/C</w:t>
            </w:r>
            <w:r w:rsidR="00B14406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oordenadora de estágio DEQ</w:t>
            </w:r>
            <w:r w:rsidR="005D6E65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49076838" w14:textId="77777777" w:rsidR="007628A7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0204EED1" w14:textId="77777777" w:rsidR="007F1993" w:rsidRDefault="007F1993" w:rsidP="005D6E65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124A732A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C67D" w14:textId="77777777" w:rsidR="00095636" w:rsidRDefault="00095636" w:rsidP="00F72472">
      <w:pPr>
        <w:spacing w:after="0" w:line="240" w:lineRule="auto"/>
      </w:pPr>
      <w:r>
        <w:separator/>
      </w:r>
    </w:p>
  </w:endnote>
  <w:endnote w:type="continuationSeparator" w:id="0">
    <w:p w14:paraId="72A68FF5" w14:textId="77777777" w:rsidR="00095636" w:rsidRDefault="00095636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74B0A349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37752600" w14:textId="77777777" w:rsidR="00783997" w:rsidRPr="000C2423" w:rsidRDefault="00F165B6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6239A4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6239A4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243F98DB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36D7CEA5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BCD7" w14:textId="77777777" w:rsidR="00095636" w:rsidRDefault="00095636" w:rsidP="00F72472">
      <w:pPr>
        <w:spacing w:after="0" w:line="240" w:lineRule="auto"/>
      </w:pPr>
      <w:r>
        <w:separator/>
      </w:r>
    </w:p>
  </w:footnote>
  <w:footnote w:type="continuationSeparator" w:id="0">
    <w:p w14:paraId="2E581886" w14:textId="77777777" w:rsidR="00095636" w:rsidRDefault="00095636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4111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358B946D" wp14:editId="46C9F5C2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488069">
    <w:abstractNumId w:val="4"/>
  </w:num>
  <w:num w:numId="2" w16cid:durableId="658726412">
    <w:abstractNumId w:val="0"/>
  </w:num>
  <w:num w:numId="3" w16cid:durableId="1741632736">
    <w:abstractNumId w:val="1"/>
  </w:num>
  <w:num w:numId="4" w16cid:durableId="2053652991">
    <w:abstractNumId w:val="3"/>
  </w:num>
  <w:num w:numId="5" w16cid:durableId="171141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OYUryrnz149NohxX4qo4IvT+YA=" w:salt="VCJI73LGVHx066Fs4pnW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95636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41AF6"/>
    <w:rsid w:val="001466DB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5F4F"/>
    <w:rsid w:val="003E68DD"/>
    <w:rsid w:val="003F1BAB"/>
    <w:rsid w:val="00405477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32E7E"/>
    <w:rsid w:val="00550944"/>
    <w:rsid w:val="0057770A"/>
    <w:rsid w:val="00585D74"/>
    <w:rsid w:val="00592353"/>
    <w:rsid w:val="005D169B"/>
    <w:rsid w:val="005D1918"/>
    <w:rsid w:val="005D5268"/>
    <w:rsid w:val="005D6E65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239A4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C6D33"/>
    <w:rsid w:val="006D2977"/>
    <w:rsid w:val="006D4D87"/>
    <w:rsid w:val="006E695C"/>
    <w:rsid w:val="00701D9B"/>
    <w:rsid w:val="007033C7"/>
    <w:rsid w:val="00703BD9"/>
    <w:rsid w:val="007148AA"/>
    <w:rsid w:val="00732236"/>
    <w:rsid w:val="00740006"/>
    <w:rsid w:val="00746DFC"/>
    <w:rsid w:val="00756874"/>
    <w:rsid w:val="007628A7"/>
    <w:rsid w:val="00764E1C"/>
    <w:rsid w:val="00770863"/>
    <w:rsid w:val="00776944"/>
    <w:rsid w:val="0077738A"/>
    <w:rsid w:val="00783997"/>
    <w:rsid w:val="00786055"/>
    <w:rsid w:val="00790876"/>
    <w:rsid w:val="007957A5"/>
    <w:rsid w:val="007A0D1F"/>
    <w:rsid w:val="007A6C4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03154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80F0D"/>
    <w:rsid w:val="00AB6E87"/>
    <w:rsid w:val="00AC34E6"/>
    <w:rsid w:val="00AC366D"/>
    <w:rsid w:val="00AD2681"/>
    <w:rsid w:val="00AF5F6A"/>
    <w:rsid w:val="00AF7667"/>
    <w:rsid w:val="00B06B3C"/>
    <w:rsid w:val="00B14406"/>
    <w:rsid w:val="00B3642C"/>
    <w:rsid w:val="00B60C06"/>
    <w:rsid w:val="00B629D3"/>
    <w:rsid w:val="00B67746"/>
    <w:rsid w:val="00B83600"/>
    <w:rsid w:val="00B84F01"/>
    <w:rsid w:val="00B85556"/>
    <w:rsid w:val="00B911D3"/>
    <w:rsid w:val="00B916E9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83C57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751E"/>
    <w:rsid w:val="00D63E8E"/>
    <w:rsid w:val="00D6619F"/>
    <w:rsid w:val="00D85CC1"/>
    <w:rsid w:val="00D94B00"/>
    <w:rsid w:val="00D96F91"/>
    <w:rsid w:val="00DA24A3"/>
    <w:rsid w:val="00DA3DD3"/>
    <w:rsid w:val="00DB4444"/>
    <w:rsid w:val="00DB4C67"/>
    <w:rsid w:val="00DB52A7"/>
    <w:rsid w:val="00DB5BB0"/>
    <w:rsid w:val="00DC7EE3"/>
    <w:rsid w:val="00DE490A"/>
    <w:rsid w:val="00E10B31"/>
    <w:rsid w:val="00E16D77"/>
    <w:rsid w:val="00E54EFC"/>
    <w:rsid w:val="00E76081"/>
    <w:rsid w:val="00E85ECC"/>
    <w:rsid w:val="00E908B4"/>
    <w:rsid w:val="00E91C9E"/>
    <w:rsid w:val="00EE0B43"/>
    <w:rsid w:val="00EF27F7"/>
    <w:rsid w:val="00EF34F0"/>
    <w:rsid w:val="00F16567"/>
    <w:rsid w:val="00F165B6"/>
    <w:rsid w:val="00F205B1"/>
    <w:rsid w:val="00F216E2"/>
    <w:rsid w:val="00F30CE4"/>
    <w:rsid w:val="00F40995"/>
    <w:rsid w:val="00F43E35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5326C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D710464428E1487B99CFD9473808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2E698-818C-4252-9313-466BA5C58F85}"/>
      </w:docPartPr>
      <w:docPartBody>
        <w:p w:rsidR="004F6532" w:rsidRDefault="0059725B" w:rsidP="0059725B">
          <w:pPr>
            <w:pStyle w:val="D710464428E1487B99CFD9473808B2EF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046D50"/>
    <w:rsid w:val="004F6532"/>
    <w:rsid w:val="0059725B"/>
    <w:rsid w:val="006F3BDE"/>
    <w:rsid w:val="00950B58"/>
    <w:rsid w:val="00AF7FF8"/>
    <w:rsid w:val="00B618AF"/>
    <w:rsid w:val="00CE3D53"/>
    <w:rsid w:val="00CE5BDF"/>
    <w:rsid w:val="00E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A9C6A-6B63-41C4-94A5-96C49B94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1343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Josilene Zampar</dc:creator>
  <cp:keywords/>
  <dc:description/>
  <cp:lastModifiedBy>Paula Rosa</cp:lastModifiedBy>
  <cp:revision>2</cp:revision>
  <cp:lastPrinted>2016-09-16T20:09:00Z</cp:lastPrinted>
  <dcterms:created xsi:type="dcterms:W3CDTF">2022-11-11T19:11:00Z</dcterms:created>
  <dcterms:modified xsi:type="dcterms:W3CDTF">2022-11-11T19:11:00Z</dcterms:modified>
</cp:coreProperties>
</file>